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F34A0" w14:textId="355C73DB" w:rsidR="009206C5" w:rsidRPr="00C70A6F" w:rsidRDefault="004A632D" w:rsidP="009206C5">
      <w:pPr>
        <w:spacing w:line="240" w:lineRule="auto"/>
        <w:rPr>
          <w:rFonts w:asciiTheme="majorBidi" w:hAnsiTheme="majorBidi" w:cstheme="majorBidi"/>
          <w:lang w:val="sq-AL"/>
        </w:rPr>
      </w:pPr>
      <w:r w:rsidRPr="007E5A60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752" behindDoc="1" locked="0" layoutInCell="1" allowOverlap="1" wp14:anchorId="01D24106" wp14:editId="30DFBB7B">
            <wp:simplePos x="0" y="0"/>
            <wp:positionH relativeFrom="margin">
              <wp:posOffset>2552700</wp:posOffset>
            </wp:positionH>
            <wp:positionV relativeFrom="paragraph">
              <wp:posOffset>106680</wp:posOffset>
            </wp:positionV>
            <wp:extent cx="838200" cy="815975"/>
            <wp:effectExtent l="0" t="0" r="0" b="3175"/>
            <wp:wrapTight wrapText="bothSides">
              <wp:wrapPolygon edited="0">
                <wp:start x="5891" y="0"/>
                <wp:lineTo x="0" y="4539"/>
                <wp:lineTo x="0" y="16641"/>
                <wp:lineTo x="3927" y="21180"/>
                <wp:lineTo x="4418" y="21180"/>
                <wp:lineTo x="16691" y="21180"/>
                <wp:lineTo x="17673" y="21180"/>
                <wp:lineTo x="21109" y="17146"/>
                <wp:lineTo x="21109" y="5547"/>
                <wp:lineTo x="18164" y="1513"/>
                <wp:lineTo x="14727" y="0"/>
                <wp:lineTo x="5891" y="0"/>
              </wp:wrapPolygon>
            </wp:wrapTight>
            <wp:docPr id="1" name="Picture 0" descr="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1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5471B3" w14:textId="70EC53EC" w:rsidR="009206C5" w:rsidRPr="004A632D" w:rsidRDefault="009206C5" w:rsidP="004A632D">
      <w:pPr>
        <w:spacing w:line="240" w:lineRule="auto"/>
        <w:jc w:val="center"/>
        <w:rPr>
          <w:rFonts w:asciiTheme="majorBidi" w:hAnsiTheme="majorBidi" w:cstheme="majorBidi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REPUBLIKA E KOSOVËS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 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      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>THE REPUBLIC OF KOSOVO</w:t>
      </w:r>
    </w:p>
    <w:p w14:paraId="6D9AAABA" w14:textId="35CEC558" w:rsidR="009206C5" w:rsidRPr="00C70A6F" w:rsidRDefault="009206C5" w:rsidP="009206C5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>Bashkësia Islame e Kosovë</w:t>
      </w:r>
      <w:r w:rsidRPr="00C70A6F">
        <w:rPr>
          <w:rFonts w:asciiTheme="majorBidi" w:hAnsiTheme="majorBidi" w:cstheme="majorBidi"/>
          <w:sz w:val="20"/>
          <w:szCs w:val="20"/>
        </w:rPr>
        <w:t>s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</w:t>
      </w:r>
      <w:r w:rsidRPr="00C70A6F">
        <w:rPr>
          <w:rFonts w:asciiTheme="majorBidi" w:hAnsiTheme="majorBidi" w:cstheme="majorBidi"/>
          <w:noProof/>
          <w:sz w:val="20"/>
          <w:szCs w:val="20"/>
        </w:rPr>
        <w:t xml:space="preserve">                 </w:t>
      </w:r>
      <w:r w:rsidR="00831E8B">
        <w:rPr>
          <w:rFonts w:asciiTheme="majorBidi" w:hAnsiTheme="majorBidi" w:cstheme="majorBidi"/>
          <w:noProof/>
          <w:sz w:val="20"/>
          <w:szCs w:val="20"/>
        </w:rPr>
        <w:t xml:space="preserve"> </w:t>
      </w:r>
      <w:r w:rsidR="00831E8B">
        <w:rPr>
          <w:rFonts w:asciiTheme="majorBidi" w:hAnsiTheme="majorBidi" w:cstheme="majorBidi"/>
          <w:noProof/>
          <w:sz w:val="20"/>
          <w:szCs w:val="20"/>
        </w:rPr>
        <w:tab/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Islamic Community of Kosovo</w:t>
      </w:r>
    </w:p>
    <w:p w14:paraId="6194A571" w14:textId="78F64FF2" w:rsidR="009206C5" w:rsidRPr="00C70A6F" w:rsidRDefault="009206C5" w:rsidP="00831E8B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>FAKULTETI I STUDIMEVE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  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                 </w:t>
      </w:r>
      <w:r w:rsidR="004A632D">
        <w:rPr>
          <w:rFonts w:asciiTheme="majorBidi" w:hAnsiTheme="majorBidi" w:cstheme="majorBidi"/>
          <w:sz w:val="20"/>
          <w:szCs w:val="20"/>
          <w:lang w:val="sq-AL"/>
        </w:rPr>
        <w:t xml:space="preserve">   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THE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>FACULTY OF ISLAMIC STUDIES</w:t>
      </w:r>
    </w:p>
    <w:p w14:paraId="1E9BD444" w14:textId="77777777" w:rsidR="009206C5" w:rsidRPr="00C70A6F" w:rsidRDefault="009206C5" w:rsidP="009206C5">
      <w:pPr>
        <w:pStyle w:val="Header"/>
        <w:pBdr>
          <w:bottom w:val="thickThinSmallGap" w:sz="24" w:space="1" w:color="622423" w:themeColor="accent2" w:themeShade="7F"/>
        </w:pBdr>
        <w:jc w:val="center"/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Prishtinë                                                                                                                                    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كلية الدراسات الاسلامية   </w:t>
      </w:r>
    </w:p>
    <w:p w14:paraId="1C446E68" w14:textId="02E652B0" w:rsidR="009206C5" w:rsidRPr="00C70A6F" w:rsidRDefault="009206C5" w:rsidP="004A632D">
      <w:pPr>
        <w:pStyle w:val="Header"/>
        <w:pBdr>
          <w:bottom w:val="thickThinSmallGap" w:sz="24" w:space="1" w:color="622423" w:themeColor="accent2" w:themeShade="7F"/>
        </w:pBdr>
        <w:jc w:val="center"/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b/>
          <w:bCs/>
          <w:sz w:val="20"/>
          <w:szCs w:val="20"/>
          <w:rtl/>
          <w:lang w:val="sq-AL"/>
        </w:rPr>
        <w:t xml:space="preserve">  </w:t>
      </w:r>
      <w:r w:rsidRPr="00C70A6F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LISTA ZYRTARE E REZULTATEVE TË PROVIMEVE    </w:t>
      </w:r>
    </w:p>
    <w:p w14:paraId="599E7C26" w14:textId="0ADE0DCD" w:rsidR="009206C5" w:rsidRPr="00F50D43" w:rsidRDefault="009206C5" w:rsidP="009F45B0">
      <w:pPr>
        <w:rPr>
          <w:rFonts w:asciiTheme="majorBidi" w:hAnsiTheme="majorBidi" w:cstheme="majorBidi"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>Lënda:</w:t>
      </w:r>
      <w:r w:rsidR="00937919" w:rsidRPr="00F50D43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7544D6">
        <w:rPr>
          <w:rFonts w:asciiTheme="majorBidi" w:hAnsiTheme="majorBidi" w:cstheme="majorBidi"/>
          <w:b/>
          <w:bCs/>
          <w:sz w:val="20"/>
          <w:szCs w:val="20"/>
          <w:lang w:val="sq-AL"/>
        </w:rPr>
        <w:t>Gj. Arabe I</w:t>
      </w:r>
      <w:r w:rsidR="007B323C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  <w:t>Afati:</w:t>
      </w:r>
      <w:r w:rsidR="00014F83" w:rsidRPr="00F50D43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C67023">
        <w:rPr>
          <w:rFonts w:asciiTheme="majorBidi" w:hAnsiTheme="majorBidi" w:cstheme="majorBidi"/>
          <w:b/>
          <w:bCs/>
          <w:sz w:val="20"/>
          <w:szCs w:val="20"/>
          <w:lang w:val="sq-AL"/>
        </w:rPr>
        <w:t>Prill</w:t>
      </w:r>
      <w:r w:rsidR="00126504">
        <w:rPr>
          <w:rFonts w:asciiTheme="majorBidi" w:hAnsiTheme="majorBidi" w:cstheme="majorBidi"/>
          <w:b/>
          <w:bCs/>
          <w:sz w:val="20"/>
          <w:szCs w:val="20"/>
          <w:lang w:val="sq-AL"/>
        </w:rPr>
        <w:t>, 202</w:t>
      </w:r>
      <w:r w:rsidR="004D36E5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</w:p>
    <w:p w14:paraId="300DA608" w14:textId="5C9C27EA" w:rsidR="009206C5" w:rsidRPr="00F50D43" w:rsidRDefault="009206C5" w:rsidP="00D901BB">
      <w:pPr>
        <w:rPr>
          <w:rFonts w:asciiTheme="majorBidi" w:hAnsiTheme="majorBidi" w:cstheme="majorBidi"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 xml:space="preserve">Profesori: </w:t>
      </w:r>
      <w:r w:rsidR="00D901BB" w:rsidRPr="00F50D43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937919" w:rsidRPr="00F50D43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Dr. </w:t>
      </w:r>
      <w:r w:rsidR="007544D6">
        <w:rPr>
          <w:rFonts w:asciiTheme="majorBidi" w:hAnsiTheme="majorBidi" w:cstheme="majorBidi"/>
          <w:b/>
          <w:bCs/>
          <w:sz w:val="20"/>
          <w:szCs w:val="20"/>
          <w:lang w:val="sq-AL"/>
        </w:rPr>
        <w:t>Sumeja Jonuzi</w:t>
      </w:r>
    </w:p>
    <w:p w14:paraId="16A74DC9" w14:textId="45AA1C19" w:rsidR="009206C5" w:rsidRPr="00F50D43" w:rsidRDefault="009206C5" w:rsidP="00126504">
      <w:pPr>
        <w:spacing w:line="360" w:lineRule="auto"/>
        <w:rPr>
          <w:rFonts w:asciiTheme="majorBidi" w:hAnsiTheme="majorBidi" w:cstheme="majorBidi"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 xml:space="preserve">Data e mbajtjes së provimit: </w:t>
      </w:r>
      <w:r w:rsidR="00A551C6">
        <w:rPr>
          <w:rFonts w:asciiTheme="majorBidi" w:hAnsiTheme="majorBidi" w:cstheme="majorBidi"/>
          <w:b/>
          <w:bCs/>
          <w:sz w:val="20"/>
          <w:szCs w:val="20"/>
        </w:rPr>
        <w:t>21</w:t>
      </w:r>
      <w:r w:rsidR="00C67023" w:rsidRPr="00A551C6">
        <w:rPr>
          <w:rFonts w:asciiTheme="majorBidi" w:hAnsiTheme="majorBidi" w:cstheme="majorBidi"/>
          <w:b/>
          <w:bCs/>
          <w:sz w:val="20"/>
          <w:szCs w:val="20"/>
          <w:lang w:val="sq-AL"/>
        </w:rPr>
        <w:t>.04</w:t>
      </w:r>
      <w:r w:rsidR="00126504">
        <w:rPr>
          <w:rFonts w:asciiTheme="majorBidi" w:hAnsiTheme="majorBidi" w:cstheme="majorBidi"/>
          <w:b/>
          <w:bCs/>
          <w:sz w:val="20"/>
          <w:szCs w:val="20"/>
          <w:lang w:val="sq-AL"/>
        </w:rPr>
        <w:t>.202</w:t>
      </w:r>
      <w:r w:rsid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</w:p>
    <w:p w14:paraId="5A16B8C8" w14:textId="128234BD" w:rsidR="00493541" w:rsidRPr="004A632D" w:rsidRDefault="009206C5" w:rsidP="004A632D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>Data e dorëzimit të rezultateve:</w:t>
      </w:r>
      <w:r w:rsidR="00126504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C67023">
        <w:rPr>
          <w:rFonts w:asciiTheme="majorBidi" w:hAnsiTheme="majorBidi" w:cstheme="majorBidi"/>
          <w:b/>
          <w:bCs/>
          <w:sz w:val="20"/>
          <w:szCs w:val="20"/>
          <w:lang w:val="sq-AL"/>
        </w:rPr>
        <w:t>2</w:t>
      </w:r>
      <w:r w:rsidR="00A551C6">
        <w:rPr>
          <w:rFonts w:asciiTheme="majorBidi" w:hAnsiTheme="majorBidi" w:cstheme="majorBidi"/>
          <w:b/>
          <w:bCs/>
          <w:sz w:val="20"/>
          <w:szCs w:val="20"/>
          <w:lang w:val="sq-AL"/>
        </w:rPr>
        <w:t>1</w:t>
      </w:r>
      <w:r w:rsidR="00126504" w:rsidRP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.0</w:t>
      </w:r>
      <w:r w:rsidR="00C67023">
        <w:rPr>
          <w:rFonts w:asciiTheme="majorBidi" w:hAnsiTheme="majorBidi" w:cstheme="majorBidi"/>
          <w:b/>
          <w:bCs/>
          <w:sz w:val="20"/>
          <w:szCs w:val="20"/>
          <w:lang w:val="sq-AL"/>
        </w:rPr>
        <w:t>4</w:t>
      </w:r>
      <w:r w:rsidR="00126504" w:rsidRP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.202</w:t>
      </w:r>
      <w:r w:rsid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</w:p>
    <w:tbl>
      <w:tblPr>
        <w:tblStyle w:val="TableGrid"/>
        <w:tblW w:w="9567" w:type="dxa"/>
        <w:tblInd w:w="108" w:type="dxa"/>
        <w:tblLook w:val="04A0" w:firstRow="1" w:lastRow="0" w:firstColumn="1" w:lastColumn="0" w:noHBand="0" w:noVBand="1"/>
      </w:tblPr>
      <w:tblGrid>
        <w:gridCol w:w="569"/>
        <w:gridCol w:w="2180"/>
        <w:gridCol w:w="1072"/>
        <w:gridCol w:w="980"/>
        <w:gridCol w:w="273"/>
        <w:gridCol w:w="568"/>
        <w:gridCol w:w="1967"/>
        <w:gridCol w:w="911"/>
        <w:gridCol w:w="1047"/>
      </w:tblGrid>
      <w:tr w:rsidR="004A632D" w:rsidRPr="00C70A6F" w14:paraId="2CCDFA12" w14:textId="77777777" w:rsidTr="004A632D">
        <w:trPr>
          <w:trHeight w:val="384"/>
        </w:trPr>
        <w:tc>
          <w:tcPr>
            <w:tcW w:w="569" w:type="dxa"/>
            <w:vAlign w:val="center"/>
          </w:tcPr>
          <w:p w14:paraId="172540C2" w14:textId="77777777" w:rsidR="009206C5" w:rsidRPr="007E2BFD" w:rsidRDefault="009206C5" w:rsidP="006B4C52">
            <w:pPr>
              <w:tabs>
                <w:tab w:val="left" w:pos="299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Nr.</w:t>
            </w:r>
          </w:p>
        </w:tc>
        <w:tc>
          <w:tcPr>
            <w:tcW w:w="2180" w:type="dxa"/>
            <w:tcBorders>
              <w:bottom w:val="single" w:sz="4" w:space="0" w:color="auto"/>
            </w:tcBorders>
          </w:tcPr>
          <w:p w14:paraId="0B320641" w14:textId="6C296588" w:rsidR="009206C5" w:rsidRPr="007E2BFD" w:rsidRDefault="009206C5" w:rsidP="005D191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Nr. </w:t>
            </w:r>
            <w:r w:rsid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i dosjes</w:t>
            </w:r>
          </w:p>
        </w:tc>
        <w:tc>
          <w:tcPr>
            <w:tcW w:w="1072" w:type="dxa"/>
          </w:tcPr>
          <w:p w14:paraId="1926B2CC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Pikët </w:t>
            </w: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7CA60503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Nota </w:t>
            </w:r>
          </w:p>
        </w:tc>
        <w:tc>
          <w:tcPr>
            <w:tcW w:w="273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081B3A2E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</w:tcPr>
          <w:p w14:paraId="1793B461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Nr. </w:t>
            </w:r>
          </w:p>
        </w:tc>
        <w:tc>
          <w:tcPr>
            <w:tcW w:w="1967" w:type="dxa"/>
          </w:tcPr>
          <w:p w14:paraId="187BB386" w14:textId="3AE832CE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Nr. </w:t>
            </w:r>
            <w:r w:rsid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i d</w:t>
            </w: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osj</w:t>
            </w:r>
            <w:r w:rsid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es</w:t>
            </w:r>
          </w:p>
        </w:tc>
        <w:tc>
          <w:tcPr>
            <w:tcW w:w="911" w:type="dxa"/>
          </w:tcPr>
          <w:p w14:paraId="5CA2DDB1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Pikët </w:t>
            </w:r>
          </w:p>
        </w:tc>
        <w:tc>
          <w:tcPr>
            <w:tcW w:w="1047" w:type="dxa"/>
          </w:tcPr>
          <w:p w14:paraId="6F1FAA1C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Nota </w:t>
            </w:r>
          </w:p>
        </w:tc>
      </w:tr>
      <w:tr w:rsidR="004A632D" w:rsidRPr="00C70A6F" w14:paraId="666A18FF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74FF4ECA" w14:textId="3DF4C0B1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  <w:tcBorders>
              <w:top w:val="single" w:sz="4" w:space="0" w:color="auto"/>
            </w:tcBorders>
          </w:tcPr>
          <w:p w14:paraId="017E9BD0" w14:textId="69D5403B" w:rsidR="00680C98" w:rsidRPr="007E2BFD" w:rsidRDefault="00A551C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2285</w:t>
            </w:r>
          </w:p>
        </w:tc>
        <w:tc>
          <w:tcPr>
            <w:tcW w:w="1072" w:type="dxa"/>
          </w:tcPr>
          <w:p w14:paraId="712C3AEC" w14:textId="76073868" w:rsidR="00680C98" w:rsidRPr="00072D3D" w:rsidRDefault="00A551C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980" w:type="dxa"/>
          </w:tcPr>
          <w:p w14:paraId="48DD7110" w14:textId="2A9D73F0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2474575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334080C2" w14:textId="526EB94F" w:rsidR="004A632D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22.</w:t>
            </w:r>
          </w:p>
        </w:tc>
        <w:tc>
          <w:tcPr>
            <w:tcW w:w="1967" w:type="dxa"/>
          </w:tcPr>
          <w:p w14:paraId="4C9851A4" w14:textId="058DFD9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0A80DF24" w14:textId="19BED1B0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  <w:vAlign w:val="center"/>
          </w:tcPr>
          <w:p w14:paraId="0CFD2466" w14:textId="7CB31F97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4EA730B5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521252F0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2404B3E8" w14:textId="788E46E0" w:rsidR="00680C98" w:rsidRPr="007E2BFD" w:rsidRDefault="00A551C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2289</w:t>
            </w:r>
          </w:p>
        </w:tc>
        <w:tc>
          <w:tcPr>
            <w:tcW w:w="1072" w:type="dxa"/>
          </w:tcPr>
          <w:p w14:paraId="63768247" w14:textId="4E10D871" w:rsidR="00680C98" w:rsidRPr="007E2BFD" w:rsidRDefault="00A551C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74</w:t>
            </w:r>
          </w:p>
        </w:tc>
        <w:tc>
          <w:tcPr>
            <w:tcW w:w="980" w:type="dxa"/>
          </w:tcPr>
          <w:p w14:paraId="5470C412" w14:textId="75759434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051EBE0F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76DFEEC" w14:textId="1430FEAC" w:rsidR="00680C98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23.</w:t>
            </w:r>
          </w:p>
        </w:tc>
        <w:tc>
          <w:tcPr>
            <w:tcW w:w="1967" w:type="dxa"/>
          </w:tcPr>
          <w:p w14:paraId="21D9636D" w14:textId="33463624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2BC80F36" w14:textId="487F097B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34FC5074" w14:textId="4AA2A6D9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1820DA25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10B66BE3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4155A673" w14:textId="3F80A471" w:rsidR="00680C98" w:rsidRPr="007E2BFD" w:rsidRDefault="00A551C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2367</w:t>
            </w:r>
          </w:p>
        </w:tc>
        <w:tc>
          <w:tcPr>
            <w:tcW w:w="1072" w:type="dxa"/>
          </w:tcPr>
          <w:p w14:paraId="0DDF7275" w14:textId="1055790F" w:rsidR="00680C98" w:rsidRPr="007E2BFD" w:rsidRDefault="00A551C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80</w:t>
            </w:r>
          </w:p>
        </w:tc>
        <w:tc>
          <w:tcPr>
            <w:tcW w:w="980" w:type="dxa"/>
          </w:tcPr>
          <w:p w14:paraId="50369C77" w14:textId="3AC37CD0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5A1D5047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319DA5D6" w14:textId="4F2B2FCE" w:rsidR="00680C98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24.</w:t>
            </w:r>
          </w:p>
        </w:tc>
        <w:tc>
          <w:tcPr>
            <w:tcW w:w="1967" w:type="dxa"/>
          </w:tcPr>
          <w:p w14:paraId="07EFC7C1" w14:textId="2797C3F8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14CEF5C2" w14:textId="4C9B8488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62B6C142" w14:textId="0BB90F33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F04DA05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409A6693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7E5DF6F5" w14:textId="001CF010" w:rsidR="00680C98" w:rsidRPr="007E2BFD" w:rsidRDefault="00A551C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2275</w:t>
            </w:r>
          </w:p>
        </w:tc>
        <w:tc>
          <w:tcPr>
            <w:tcW w:w="1072" w:type="dxa"/>
          </w:tcPr>
          <w:p w14:paraId="75D801DF" w14:textId="30D0B1F4" w:rsidR="00680C98" w:rsidRPr="007E2BFD" w:rsidRDefault="00A551C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50</w:t>
            </w:r>
          </w:p>
        </w:tc>
        <w:tc>
          <w:tcPr>
            <w:tcW w:w="980" w:type="dxa"/>
          </w:tcPr>
          <w:p w14:paraId="7ACCC55D" w14:textId="7897FD05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1CBC7CA5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6068329" w14:textId="04459393" w:rsidR="00680C98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25.</w:t>
            </w:r>
          </w:p>
        </w:tc>
        <w:tc>
          <w:tcPr>
            <w:tcW w:w="1967" w:type="dxa"/>
          </w:tcPr>
          <w:p w14:paraId="42E27EBB" w14:textId="0445C01D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0624A6AD" w14:textId="05382EE0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471AED0D" w14:textId="149916C4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830E5CA" w14:textId="77777777" w:rsidTr="004A632D">
        <w:trPr>
          <w:trHeight w:val="269"/>
        </w:trPr>
        <w:tc>
          <w:tcPr>
            <w:tcW w:w="569" w:type="dxa"/>
            <w:vAlign w:val="center"/>
          </w:tcPr>
          <w:p w14:paraId="607AA503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C1948DE" w14:textId="0CAF6AA1" w:rsidR="00680C98" w:rsidRPr="007E2BFD" w:rsidRDefault="00A551C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2385</w:t>
            </w:r>
          </w:p>
        </w:tc>
        <w:tc>
          <w:tcPr>
            <w:tcW w:w="1072" w:type="dxa"/>
          </w:tcPr>
          <w:p w14:paraId="510D5240" w14:textId="7B4B3D20" w:rsidR="00680C98" w:rsidRPr="007E2BFD" w:rsidRDefault="00A551C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65</w:t>
            </w:r>
          </w:p>
        </w:tc>
        <w:tc>
          <w:tcPr>
            <w:tcW w:w="980" w:type="dxa"/>
          </w:tcPr>
          <w:p w14:paraId="071946C8" w14:textId="79D29143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6FBD1EDA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455573E0" w14:textId="4D5A4CF1" w:rsidR="00680C98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26.</w:t>
            </w:r>
          </w:p>
        </w:tc>
        <w:tc>
          <w:tcPr>
            <w:tcW w:w="1967" w:type="dxa"/>
          </w:tcPr>
          <w:p w14:paraId="7A4B3AC1" w14:textId="02E7C2CC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3319EAE9" w14:textId="576AF634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0455BC99" w14:textId="2549FDBA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07132ECC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23311649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2D30A90A" w14:textId="61C1C16D" w:rsidR="008E4024" w:rsidRPr="007E2BFD" w:rsidRDefault="00A551C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1985</w:t>
            </w:r>
          </w:p>
        </w:tc>
        <w:tc>
          <w:tcPr>
            <w:tcW w:w="1072" w:type="dxa"/>
          </w:tcPr>
          <w:p w14:paraId="3ED1B927" w14:textId="19123680" w:rsidR="008E4024" w:rsidRPr="007E2BFD" w:rsidRDefault="00A551C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50</w:t>
            </w:r>
          </w:p>
        </w:tc>
        <w:tc>
          <w:tcPr>
            <w:tcW w:w="980" w:type="dxa"/>
          </w:tcPr>
          <w:p w14:paraId="0EB8E2D0" w14:textId="1E1BBFA3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65E210A3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CA53D92" w14:textId="4E988B40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27.</w:t>
            </w:r>
          </w:p>
        </w:tc>
        <w:tc>
          <w:tcPr>
            <w:tcW w:w="1967" w:type="dxa"/>
          </w:tcPr>
          <w:p w14:paraId="5A37C348" w14:textId="1028D0AC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284B98AB" w14:textId="3D7416E3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772CA718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B0FA1A9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20D63F86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64FAF33" w14:textId="14952378" w:rsidR="008E4024" w:rsidRPr="007E2BFD" w:rsidRDefault="00A551C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2384</w:t>
            </w:r>
          </w:p>
        </w:tc>
        <w:tc>
          <w:tcPr>
            <w:tcW w:w="1072" w:type="dxa"/>
          </w:tcPr>
          <w:p w14:paraId="4A012838" w14:textId="3911B9BC" w:rsidR="008E4024" w:rsidRPr="007E2BFD" w:rsidRDefault="00A551C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100</w:t>
            </w:r>
          </w:p>
        </w:tc>
        <w:tc>
          <w:tcPr>
            <w:tcW w:w="980" w:type="dxa"/>
          </w:tcPr>
          <w:p w14:paraId="2970CD61" w14:textId="77777777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6783BE54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44299048" w14:textId="3BAE2130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28.</w:t>
            </w:r>
          </w:p>
        </w:tc>
        <w:tc>
          <w:tcPr>
            <w:tcW w:w="1967" w:type="dxa"/>
          </w:tcPr>
          <w:p w14:paraId="0990E5FD" w14:textId="66B64D5A" w:rsidR="004D36E5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16D3C77F" w14:textId="596DDCA3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55990989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197EAD1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2D446F37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356B6C52" w14:textId="73EDFCE4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7527495F" w14:textId="5541E972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7F36BB91" w14:textId="77777777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1C6A5D4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6CD4B577" w14:textId="159C06D1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29.</w:t>
            </w:r>
          </w:p>
        </w:tc>
        <w:tc>
          <w:tcPr>
            <w:tcW w:w="1967" w:type="dxa"/>
          </w:tcPr>
          <w:p w14:paraId="37429562" w14:textId="08DA11AF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1069B3E3" w14:textId="299ECED2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4226B26E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4A96323D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38597333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AA54225" w14:textId="0C0BA14E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10E75E62" w14:textId="5CA59500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171CA062" w14:textId="77777777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40418DB8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DE69593" w14:textId="75D3187F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30.</w:t>
            </w:r>
          </w:p>
        </w:tc>
        <w:tc>
          <w:tcPr>
            <w:tcW w:w="1967" w:type="dxa"/>
          </w:tcPr>
          <w:p w14:paraId="0204F80E" w14:textId="30E51DB9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13ACE7C9" w14:textId="4C710549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6B44D46C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0C559545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564E506F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15708B44" w14:textId="3537E529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199B7A7C" w14:textId="575211FE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7CB6A529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05EB05FE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4518A90" w14:textId="41DD59E8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31.</w:t>
            </w:r>
          </w:p>
        </w:tc>
        <w:tc>
          <w:tcPr>
            <w:tcW w:w="1967" w:type="dxa"/>
          </w:tcPr>
          <w:p w14:paraId="673D6D02" w14:textId="60B2100E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3A8BD67F" w14:textId="26E4A7CC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21B087C7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3BF533C1" w14:textId="77777777" w:rsidTr="004A632D">
        <w:trPr>
          <w:trHeight w:val="269"/>
        </w:trPr>
        <w:tc>
          <w:tcPr>
            <w:tcW w:w="569" w:type="dxa"/>
            <w:vAlign w:val="center"/>
          </w:tcPr>
          <w:p w14:paraId="2DD781B5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3F97D0D3" w14:textId="3C5F15BC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3E3300D9" w14:textId="028913D2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45B468A3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351F0CF5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340E162" w14:textId="040857E7" w:rsidR="004A632D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32.</w:t>
            </w:r>
          </w:p>
        </w:tc>
        <w:tc>
          <w:tcPr>
            <w:tcW w:w="1967" w:type="dxa"/>
          </w:tcPr>
          <w:p w14:paraId="6B131FED" w14:textId="2A1EDEBA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57BCB133" w14:textId="2D0614A1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7CE6C3DF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4A4FFBA8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5BD8CBD0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270FDE2E" w14:textId="26D19DD9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26CB489B" w14:textId="5FCA0AE5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5FAD1722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0E5D4F5E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CBA7EB9" w14:textId="0E397B8F" w:rsidR="004A632D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33.</w:t>
            </w:r>
          </w:p>
        </w:tc>
        <w:tc>
          <w:tcPr>
            <w:tcW w:w="1967" w:type="dxa"/>
          </w:tcPr>
          <w:p w14:paraId="099C542E" w14:textId="7D533FC9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4D561B70" w14:textId="5D521DF5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7B677066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39AAE612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4342A79C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6F24D27A" w14:textId="52A14B6C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72AB851C" w14:textId="6510E874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391E6780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5E757BBB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5C1893CB" w14:textId="0D02B260" w:rsidR="004A632D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34.</w:t>
            </w:r>
          </w:p>
        </w:tc>
        <w:tc>
          <w:tcPr>
            <w:tcW w:w="1967" w:type="dxa"/>
          </w:tcPr>
          <w:p w14:paraId="35EAAAF0" w14:textId="7DC30763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06AC8B03" w14:textId="3254260F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245DB30E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0CB27CD9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0B6FC1BC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968028A" w14:textId="10D753EA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06365FA6" w14:textId="54B2A53F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6F000BEA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6FD5FB14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7F0E1DD5" w14:textId="2A657B08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35.</w:t>
            </w:r>
          </w:p>
        </w:tc>
        <w:tc>
          <w:tcPr>
            <w:tcW w:w="1967" w:type="dxa"/>
          </w:tcPr>
          <w:p w14:paraId="5B9B600D" w14:textId="3DFF6D75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72C0AD4F" w14:textId="6144D00F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64C5A0B0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5629441D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06929353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402A7BA5" w14:textId="2FBAFE24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38D62E07" w14:textId="647A4C6F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0BB08828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0E641032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FCE0157" w14:textId="093A9734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36.</w:t>
            </w:r>
          </w:p>
        </w:tc>
        <w:tc>
          <w:tcPr>
            <w:tcW w:w="1967" w:type="dxa"/>
          </w:tcPr>
          <w:p w14:paraId="0D1642C5" w14:textId="0B16EB29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2A0C4314" w14:textId="27EEBBA6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337622FE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44F74220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27005A7A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39BC27A" w14:textId="33B48585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19809917" w14:textId="42D3236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757DC7DE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569788C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6A427816" w14:textId="1FCAF50D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37.</w:t>
            </w:r>
          </w:p>
        </w:tc>
        <w:tc>
          <w:tcPr>
            <w:tcW w:w="1967" w:type="dxa"/>
          </w:tcPr>
          <w:p w14:paraId="1305CD1F" w14:textId="09484C94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609ACBAB" w14:textId="0CA18DE0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2D843BCF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2A6BC91F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46882762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705BBFAD" w14:textId="2F72FC02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0AD55154" w14:textId="39020188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349DB232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20CA0839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1AA474E" w14:textId="0F887262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38.</w:t>
            </w:r>
          </w:p>
        </w:tc>
        <w:tc>
          <w:tcPr>
            <w:tcW w:w="1967" w:type="dxa"/>
          </w:tcPr>
          <w:p w14:paraId="7C7E3195" w14:textId="35AE8496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10410E74" w14:textId="2CCC7130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2AD437C2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563B7C16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1CD39782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7C681E01" w14:textId="693AB782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41540D04" w14:textId="1D019374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508427A5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8F1D2EF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70360D89" w14:textId="2FF7D903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39.</w:t>
            </w:r>
          </w:p>
        </w:tc>
        <w:tc>
          <w:tcPr>
            <w:tcW w:w="1967" w:type="dxa"/>
          </w:tcPr>
          <w:p w14:paraId="64B24491" w14:textId="03213886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25FD5C00" w14:textId="3A1F1BB9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03BF2001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2A8CC0AC" w14:textId="77777777" w:rsidTr="00C67023">
        <w:trPr>
          <w:trHeight w:val="40"/>
        </w:trPr>
        <w:tc>
          <w:tcPr>
            <w:tcW w:w="569" w:type="dxa"/>
            <w:vAlign w:val="center"/>
          </w:tcPr>
          <w:p w14:paraId="4BACCF86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3FA22856" w14:textId="0C9EEDD1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4AF25138" w14:textId="608282D5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4D22B359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47474DA6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157ABDDD" w14:textId="6A69905E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40.</w:t>
            </w:r>
          </w:p>
        </w:tc>
        <w:tc>
          <w:tcPr>
            <w:tcW w:w="1967" w:type="dxa"/>
          </w:tcPr>
          <w:p w14:paraId="20D2719F" w14:textId="2C8231D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445DAC4A" w14:textId="56776784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58A77051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DCCB4B6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7E20F451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149BAD1" w14:textId="48161A81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1490B347" w14:textId="09E2205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0E3A6BFC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24D5712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1C12340B" w14:textId="5535287F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41.</w:t>
            </w:r>
          </w:p>
        </w:tc>
        <w:tc>
          <w:tcPr>
            <w:tcW w:w="1967" w:type="dxa"/>
          </w:tcPr>
          <w:p w14:paraId="0163500F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5A02FC8E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3F9FBAC4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22652BEE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0A46DEB8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BDAF4DC" w14:textId="1303ADD1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79F088B7" w14:textId="42FF5FDB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1BB9CACB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41A5A064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A070395" w14:textId="2C538FE1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42.</w:t>
            </w:r>
          </w:p>
        </w:tc>
        <w:tc>
          <w:tcPr>
            <w:tcW w:w="1967" w:type="dxa"/>
          </w:tcPr>
          <w:p w14:paraId="4A212A25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755A9E10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306EB6BD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</w:tbl>
    <w:p w14:paraId="1C2205B3" w14:textId="77777777" w:rsidR="009206C5" w:rsidRDefault="009206C5" w:rsidP="009206C5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794E770D" w14:textId="46E3E075" w:rsidR="00A551C6" w:rsidRPr="00C70A6F" w:rsidRDefault="00A551C6" w:rsidP="009206C5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Shenim: Provmi me goje mbahet te enjten me date: 23.04.2026, ne ora: 13:00-14:00.</w:t>
      </w:r>
    </w:p>
    <w:p w14:paraId="5004AD5F" w14:textId="77777777" w:rsidR="00493541" w:rsidRDefault="00493541" w:rsidP="00D85DB5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30EEC483" w14:textId="4776C93E" w:rsidR="00D85DB5" w:rsidRPr="00126504" w:rsidRDefault="00D85DB5" w:rsidP="00126504">
      <w:pPr>
        <w:rPr>
          <w:rFonts w:asciiTheme="majorBidi" w:hAnsiTheme="majorBidi" w:cstheme="majorBidi"/>
          <w:sz w:val="20"/>
          <w:szCs w:val="20"/>
          <w:lang w:val="sq-AL"/>
        </w:rPr>
      </w:pPr>
      <w:r w:rsidRPr="00D85DB5">
        <w:rPr>
          <w:rFonts w:asciiTheme="majorBidi" w:hAnsiTheme="majorBidi" w:cstheme="majorBidi"/>
          <w:b/>
          <w:bCs/>
          <w:sz w:val="20"/>
          <w:szCs w:val="20"/>
          <w:lang w:val="sq-AL"/>
        </w:rPr>
        <w:t>Emri i mësimdhënësit:</w:t>
      </w:r>
      <w:r w:rsidRPr="00D85DB5">
        <w:rPr>
          <w:rFonts w:asciiTheme="majorBidi" w:hAnsiTheme="majorBidi" w:cstheme="majorBidi"/>
          <w:sz w:val="20"/>
          <w:szCs w:val="20"/>
          <w:lang w:val="sq-AL"/>
        </w:rPr>
        <w:t xml:space="preserve">                                                                                                             </w:t>
      </w:r>
      <w:r w:rsidRPr="00D85DB5">
        <w:rPr>
          <w:rFonts w:asciiTheme="majorBidi" w:hAnsiTheme="majorBidi" w:cstheme="majorBidi"/>
          <w:b/>
          <w:bCs/>
          <w:sz w:val="20"/>
          <w:szCs w:val="20"/>
          <w:lang w:val="sq-AL"/>
        </w:rPr>
        <w:t>Pranoi, referenti</w:t>
      </w:r>
    </w:p>
    <w:p w14:paraId="3646A169" w14:textId="7A5A1506" w:rsidR="00D85DB5" w:rsidRPr="00C70A6F" w:rsidRDefault="00126504" w:rsidP="00EB2FFB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>Dr. Sumeja Jonuzi Xani</w:t>
      </w:r>
    </w:p>
    <w:sectPr w:rsidR="00D85DB5" w:rsidRPr="00C70A6F" w:rsidSect="009206C5">
      <w:pgSz w:w="12240" w:h="15840"/>
      <w:pgMar w:top="1440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A0010"/>
    <w:multiLevelType w:val="hybridMultilevel"/>
    <w:tmpl w:val="38C2CA56"/>
    <w:lvl w:ilvl="0" w:tplc="75BAD650">
      <w:start w:val="7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29920D48"/>
    <w:multiLevelType w:val="hybridMultilevel"/>
    <w:tmpl w:val="4AA02DB4"/>
    <w:lvl w:ilvl="0" w:tplc="041C000F">
      <w:start w:val="1"/>
      <w:numFmt w:val="decimal"/>
      <w:lvlText w:val="%1."/>
      <w:lvlJc w:val="left"/>
      <w:pPr>
        <w:ind w:left="792" w:hanging="360"/>
      </w:pPr>
    </w:lvl>
    <w:lvl w:ilvl="1" w:tplc="041C0019" w:tentative="1">
      <w:start w:val="1"/>
      <w:numFmt w:val="lowerLetter"/>
      <w:lvlText w:val="%2."/>
      <w:lvlJc w:val="left"/>
      <w:pPr>
        <w:ind w:left="1512" w:hanging="360"/>
      </w:pPr>
    </w:lvl>
    <w:lvl w:ilvl="2" w:tplc="041C001B" w:tentative="1">
      <w:start w:val="1"/>
      <w:numFmt w:val="lowerRoman"/>
      <w:lvlText w:val="%3."/>
      <w:lvlJc w:val="right"/>
      <w:pPr>
        <w:ind w:left="2232" w:hanging="180"/>
      </w:pPr>
    </w:lvl>
    <w:lvl w:ilvl="3" w:tplc="041C000F" w:tentative="1">
      <w:start w:val="1"/>
      <w:numFmt w:val="decimal"/>
      <w:lvlText w:val="%4."/>
      <w:lvlJc w:val="left"/>
      <w:pPr>
        <w:ind w:left="2952" w:hanging="360"/>
      </w:pPr>
    </w:lvl>
    <w:lvl w:ilvl="4" w:tplc="041C0019" w:tentative="1">
      <w:start w:val="1"/>
      <w:numFmt w:val="lowerLetter"/>
      <w:lvlText w:val="%5."/>
      <w:lvlJc w:val="left"/>
      <w:pPr>
        <w:ind w:left="3672" w:hanging="360"/>
      </w:pPr>
    </w:lvl>
    <w:lvl w:ilvl="5" w:tplc="041C001B" w:tentative="1">
      <w:start w:val="1"/>
      <w:numFmt w:val="lowerRoman"/>
      <w:lvlText w:val="%6."/>
      <w:lvlJc w:val="right"/>
      <w:pPr>
        <w:ind w:left="4392" w:hanging="180"/>
      </w:pPr>
    </w:lvl>
    <w:lvl w:ilvl="6" w:tplc="041C000F" w:tentative="1">
      <w:start w:val="1"/>
      <w:numFmt w:val="decimal"/>
      <w:lvlText w:val="%7."/>
      <w:lvlJc w:val="left"/>
      <w:pPr>
        <w:ind w:left="5112" w:hanging="360"/>
      </w:pPr>
    </w:lvl>
    <w:lvl w:ilvl="7" w:tplc="041C0019" w:tentative="1">
      <w:start w:val="1"/>
      <w:numFmt w:val="lowerLetter"/>
      <w:lvlText w:val="%8."/>
      <w:lvlJc w:val="left"/>
      <w:pPr>
        <w:ind w:left="5832" w:hanging="360"/>
      </w:pPr>
    </w:lvl>
    <w:lvl w:ilvl="8" w:tplc="041C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" w15:restartNumberingAfterBreak="0">
    <w:nsid w:val="3A650651"/>
    <w:multiLevelType w:val="hybridMultilevel"/>
    <w:tmpl w:val="F3DA88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B6A20DA"/>
    <w:multiLevelType w:val="hybridMultilevel"/>
    <w:tmpl w:val="460E178A"/>
    <w:lvl w:ilvl="0" w:tplc="ACD639B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C03CB5"/>
    <w:multiLevelType w:val="hybridMultilevel"/>
    <w:tmpl w:val="447E16AE"/>
    <w:lvl w:ilvl="0" w:tplc="1C02BADC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56411E"/>
    <w:multiLevelType w:val="hybridMultilevel"/>
    <w:tmpl w:val="AD7AB612"/>
    <w:lvl w:ilvl="0" w:tplc="F78A220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543C4D"/>
    <w:multiLevelType w:val="hybridMultilevel"/>
    <w:tmpl w:val="8E8041D4"/>
    <w:lvl w:ilvl="0" w:tplc="4216A44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2C2A9B"/>
    <w:multiLevelType w:val="hybridMultilevel"/>
    <w:tmpl w:val="6E3ED65A"/>
    <w:lvl w:ilvl="0" w:tplc="6F544D9C">
      <w:start w:val="1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530" w:hanging="360"/>
      </w:pPr>
    </w:lvl>
    <w:lvl w:ilvl="2" w:tplc="041C001B" w:tentative="1">
      <w:start w:val="1"/>
      <w:numFmt w:val="lowerRoman"/>
      <w:lvlText w:val="%3."/>
      <w:lvlJc w:val="right"/>
      <w:pPr>
        <w:ind w:left="2250" w:hanging="180"/>
      </w:pPr>
    </w:lvl>
    <w:lvl w:ilvl="3" w:tplc="041C000F" w:tentative="1">
      <w:start w:val="1"/>
      <w:numFmt w:val="decimal"/>
      <w:lvlText w:val="%4."/>
      <w:lvlJc w:val="left"/>
      <w:pPr>
        <w:ind w:left="2970" w:hanging="360"/>
      </w:pPr>
    </w:lvl>
    <w:lvl w:ilvl="4" w:tplc="041C0019" w:tentative="1">
      <w:start w:val="1"/>
      <w:numFmt w:val="lowerLetter"/>
      <w:lvlText w:val="%5."/>
      <w:lvlJc w:val="left"/>
      <w:pPr>
        <w:ind w:left="3690" w:hanging="360"/>
      </w:pPr>
    </w:lvl>
    <w:lvl w:ilvl="5" w:tplc="041C001B" w:tentative="1">
      <w:start w:val="1"/>
      <w:numFmt w:val="lowerRoman"/>
      <w:lvlText w:val="%6."/>
      <w:lvlJc w:val="right"/>
      <w:pPr>
        <w:ind w:left="4410" w:hanging="180"/>
      </w:pPr>
    </w:lvl>
    <w:lvl w:ilvl="6" w:tplc="041C000F" w:tentative="1">
      <w:start w:val="1"/>
      <w:numFmt w:val="decimal"/>
      <w:lvlText w:val="%7."/>
      <w:lvlJc w:val="left"/>
      <w:pPr>
        <w:ind w:left="5130" w:hanging="360"/>
      </w:pPr>
    </w:lvl>
    <w:lvl w:ilvl="7" w:tplc="041C0019" w:tentative="1">
      <w:start w:val="1"/>
      <w:numFmt w:val="lowerLetter"/>
      <w:lvlText w:val="%8."/>
      <w:lvlJc w:val="left"/>
      <w:pPr>
        <w:ind w:left="5850" w:hanging="360"/>
      </w:pPr>
    </w:lvl>
    <w:lvl w:ilvl="8" w:tplc="041C001B" w:tentative="1">
      <w:start w:val="1"/>
      <w:numFmt w:val="lowerRoman"/>
      <w:lvlText w:val="%9."/>
      <w:lvlJc w:val="right"/>
      <w:pPr>
        <w:ind w:left="6570" w:hanging="180"/>
      </w:pPr>
    </w:lvl>
  </w:abstractNum>
  <w:num w:numId="1" w16cid:durableId="113450366">
    <w:abstractNumId w:val="3"/>
  </w:num>
  <w:num w:numId="2" w16cid:durableId="1462308732">
    <w:abstractNumId w:val="5"/>
  </w:num>
  <w:num w:numId="3" w16cid:durableId="144011054">
    <w:abstractNumId w:val="6"/>
  </w:num>
  <w:num w:numId="4" w16cid:durableId="1803225584">
    <w:abstractNumId w:val="4"/>
  </w:num>
  <w:num w:numId="5" w16cid:durableId="951280039">
    <w:abstractNumId w:val="0"/>
  </w:num>
  <w:num w:numId="6" w16cid:durableId="1896773438">
    <w:abstractNumId w:val="2"/>
  </w:num>
  <w:num w:numId="7" w16cid:durableId="1783113293">
    <w:abstractNumId w:val="1"/>
  </w:num>
  <w:num w:numId="8" w16cid:durableId="17005420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06C5"/>
    <w:rsid w:val="000066FE"/>
    <w:rsid w:val="00014F83"/>
    <w:rsid w:val="00031A2C"/>
    <w:rsid w:val="00062E65"/>
    <w:rsid w:val="00065500"/>
    <w:rsid w:val="00072D3D"/>
    <w:rsid w:val="00082A46"/>
    <w:rsid w:val="000E004F"/>
    <w:rsid w:val="000E0B08"/>
    <w:rsid w:val="00111F5B"/>
    <w:rsid w:val="00114379"/>
    <w:rsid w:val="00126504"/>
    <w:rsid w:val="001B5256"/>
    <w:rsid w:val="001C2EAD"/>
    <w:rsid w:val="001D251F"/>
    <w:rsid w:val="00262613"/>
    <w:rsid w:val="002918A5"/>
    <w:rsid w:val="002F2A01"/>
    <w:rsid w:val="00327AFE"/>
    <w:rsid w:val="004222C2"/>
    <w:rsid w:val="004754B4"/>
    <w:rsid w:val="00485D06"/>
    <w:rsid w:val="00493541"/>
    <w:rsid w:val="004A632D"/>
    <w:rsid w:val="004D36E5"/>
    <w:rsid w:val="00553F9B"/>
    <w:rsid w:val="005C708B"/>
    <w:rsid w:val="005D1917"/>
    <w:rsid w:val="005E7E54"/>
    <w:rsid w:val="00657763"/>
    <w:rsid w:val="00680C98"/>
    <w:rsid w:val="00684AF7"/>
    <w:rsid w:val="006A3854"/>
    <w:rsid w:val="007171AF"/>
    <w:rsid w:val="007544D6"/>
    <w:rsid w:val="00771838"/>
    <w:rsid w:val="007A49B1"/>
    <w:rsid w:val="007B323C"/>
    <w:rsid w:val="007D49B5"/>
    <w:rsid w:val="007E2BFD"/>
    <w:rsid w:val="007E70CB"/>
    <w:rsid w:val="00831E8B"/>
    <w:rsid w:val="00860B11"/>
    <w:rsid w:val="00863386"/>
    <w:rsid w:val="008E4024"/>
    <w:rsid w:val="009203EA"/>
    <w:rsid w:val="009206C5"/>
    <w:rsid w:val="00937919"/>
    <w:rsid w:val="009E7103"/>
    <w:rsid w:val="009F45B0"/>
    <w:rsid w:val="00A03FF5"/>
    <w:rsid w:val="00A23A37"/>
    <w:rsid w:val="00A522B4"/>
    <w:rsid w:val="00A551C6"/>
    <w:rsid w:val="00A9228B"/>
    <w:rsid w:val="00A94E70"/>
    <w:rsid w:val="00B721E1"/>
    <w:rsid w:val="00B94373"/>
    <w:rsid w:val="00BF2F1B"/>
    <w:rsid w:val="00BF39E4"/>
    <w:rsid w:val="00BF7012"/>
    <w:rsid w:val="00C402B7"/>
    <w:rsid w:val="00C67023"/>
    <w:rsid w:val="00C70A6F"/>
    <w:rsid w:val="00C869CC"/>
    <w:rsid w:val="00CB0ED2"/>
    <w:rsid w:val="00D041D7"/>
    <w:rsid w:val="00D2514C"/>
    <w:rsid w:val="00D720F6"/>
    <w:rsid w:val="00D7254F"/>
    <w:rsid w:val="00D76E6E"/>
    <w:rsid w:val="00D85DB5"/>
    <w:rsid w:val="00D901BB"/>
    <w:rsid w:val="00DA2193"/>
    <w:rsid w:val="00DA47EB"/>
    <w:rsid w:val="00DE0D49"/>
    <w:rsid w:val="00DE6734"/>
    <w:rsid w:val="00E46A6D"/>
    <w:rsid w:val="00E90DD0"/>
    <w:rsid w:val="00E97603"/>
    <w:rsid w:val="00EB2FFB"/>
    <w:rsid w:val="00EF1EB2"/>
    <w:rsid w:val="00F33785"/>
    <w:rsid w:val="00F5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29468"/>
  <w15:docId w15:val="{6A2A101A-CC0F-4A71-BDBA-FB4F5B251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06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06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206C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6C5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35544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BIK</dc:creator>
  <cp:lastModifiedBy>Sumeja Jonuzi</cp:lastModifiedBy>
  <cp:revision>83</cp:revision>
  <dcterms:created xsi:type="dcterms:W3CDTF">2018-04-16T06:40:00Z</dcterms:created>
  <dcterms:modified xsi:type="dcterms:W3CDTF">2026-04-21T11:00:00Z</dcterms:modified>
</cp:coreProperties>
</file>